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3" w:type="dxa"/>
        <w:tblInd w:w="-1168" w:type="dxa"/>
        <w:tblLook w:val="04A0"/>
      </w:tblPr>
      <w:tblGrid>
        <w:gridCol w:w="3679"/>
        <w:gridCol w:w="1377"/>
        <w:gridCol w:w="5367"/>
      </w:tblGrid>
      <w:tr w:rsidR="00375D90" w:rsidRPr="00375D90" w:rsidTr="003C4BCB">
        <w:trPr>
          <w:trHeight w:val="613"/>
        </w:trPr>
        <w:tc>
          <w:tcPr>
            <w:tcW w:w="10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BCB" w:rsidRPr="001E418E" w:rsidRDefault="00375D90" w:rsidP="003C4BCB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36"/>
                <w:szCs w:val="36"/>
              </w:rPr>
            </w:pPr>
            <w:r w:rsidRPr="001E418E">
              <w:rPr>
                <w:rFonts w:ascii="黑体" w:eastAsia="黑体" w:hAnsi="宋体" w:cs="宋体" w:hint="eastAsia"/>
                <w:b/>
                <w:kern w:val="0"/>
                <w:sz w:val="36"/>
                <w:szCs w:val="36"/>
              </w:rPr>
              <w:t>工   作   交   接   单</w:t>
            </w:r>
          </w:p>
        </w:tc>
      </w:tr>
      <w:tr w:rsidR="00375D90" w:rsidRPr="00375D90" w:rsidTr="003C4BCB">
        <w:trPr>
          <w:trHeight w:val="538"/>
        </w:trPr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D90" w:rsidRPr="00375D90" w:rsidRDefault="005A485B" w:rsidP="003C4BCB">
            <w:pPr>
              <w:widowControl/>
              <w:ind w:firstLineChars="441" w:firstLine="974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</w:rPr>
              <w:t>移交</w:t>
            </w:r>
            <w:r w:rsidR="00375D90" w:rsidRPr="00375D9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</w:rPr>
              <w:t>人：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D90" w:rsidRPr="00375D90" w:rsidRDefault="005A485B" w:rsidP="003C4BCB">
            <w:pPr>
              <w:widowControl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</w:rPr>
              <w:t>接收</w:t>
            </w:r>
            <w:r w:rsidR="00375D90" w:rsidRPr="00375D9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</w:rPr>
              <w:t>人：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BCB" w:rsidRDefault="003C4BCB" w:rsidP="003C4BC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375D90" w:rsidRDefault="00375D90" w:rsidP="003C4BCB">
            <w:pPr>
              <w:widowControl/>
              <w:ind w:firstLineChars="490" w:firstLine="1082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</w:rPr>
            </w:pPr>
            <w:r w:rsidRPr="00375D9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</w:rPr>
              <w:t>就以下事项进行交接：</w:t>
            </w:r>
          </w:p>
          <w:p w:rsidR="003C4BCB" w:rsidRPr="00375D90" w:rsidRDefault="003C4BCB" w:rsidP="003C4BCB">
            <w:pPr>
              <w:widowControl/>
              <w:ind w:firstLineChars="490" w:firstLine="1082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75D90" w:rsidRPr="00375D90" w:rsidTr="003C4BCB">
        <w:trPr>
          <w:trHeight w:val="508"/>
        </w:trPr>
        <w:tc>
          <w:tcPr>
            <w:tcW w:w="1042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5D90" w:rsidRPr="00375D90" w:rsidRDefault="00375D90" w:rsidP="005A485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75D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1.各类文件、规章制度、文档</w:t>
            </w:r>
            <w:r w:rsidR="005A48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及电子资料等，标明存放位置</w:t>
            </w:r>
          </w:p>
        </w:tc>
      </w:tr>
      <w:tr w:rsidR="00375D90" w:rsidRPr="00375D90" w:rsidTr="003C4BCB">
        <w:trPr>
          <w:trHeight w:val="1308"/>
        </w:trPr>
        <w:tc>
          <w:tcPr>
            <w:tcW w:w="104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75D90" w:rsidRPr="00375D90" w:rsidRDefault="00375D90" w:rsidP="00375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5D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5D90" w:rsidRPr="00375D90" w:rsidTr="003C4BCB">
        <w:trPr>
          <w:trHeight w:val="549"/>
        </w:trPr>
        <w:tc>
          <w:tcPr>
            <w:tcW w:w="104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5D90" w:rsidRPr="00375D90" w:rsidRDefault="00375D90" w:rsidP="00375D9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75D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2.部门人事编制、人员上岗情况（</w:t>
            </w:r>
            <w:r w:rsidRPr="00375D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名单可另附</w:t>
            </w:r>
            <w:r w:rsidRPr="00375D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</w:tr>
      <w:tr w:rsidR="00375D90" w:rsidRPr="00375D90" w:rsidTr="00375271">
        <w:trPr>
          <w:trHeight w:val="1279"/>
        </w:trPr>
        <w:tc>
          <w:tcPr>
            <w:tcW w:w="104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75D90" w:rsidRPr="00375D90" w:rsidRDefault="00375D90" w:rsidP="00375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5D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5D90" w:rsidRPr="00375D90" w:rsidTr="003C4BCB">
        <w:trPr>
          <w:trHeight w:val="493"/>
        </w:trPr>
        <w:tc>
          <w:tcPr>
            <w:tcW w:w="104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5D90" w:rsidRPr="00375D90" w:rsidRDefault="00375D90" w:rsidP="00375D9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75D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3.经济责任（包括经济合同、合作协议、本部门经费情况等）</w:t>
            </w:r>
          </w:p>
        </w:tc>
      </w:tr>
      <w:tr w:rsidR="00375D90" w:rsidRPr="00375D90" w:rsidTr="00375271">
        <w:trPr>
          <w:trHeight w:val="1190"/>
        </w:trPr>
        <w:tc>
          <w:tcPr>
            <w:tcW w:w="104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75D90" w:rsidRPr="00375D90" w:rsidRDefault="00375D90" w:rsidP="000447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5D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5D90" w:rsidRPr="00375D90" w:rsidTr="00375271">
        <w:trPr>
          <w:trHeight w:val="413"/>
        </w:trPr>
        <w:tc>
          <w:tcPr>
            <w:tcW w:w="104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5D90" w:rsidRPr="00375D90" w:rsidRDefault="00375D90" w:rsidP="005A485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75D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4.</w:t>
            </w:r>
            <w:r w:rsidR="005A48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日常工作、未完成及待办事项（注明工作内容、完成情况事项重点</w:t>
            </w:r>
            <w:r w:rsidRPr="00375D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及近期</w:t>
            </w:r>
            <w:r w:rsidR="005A48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急办事宜）</w:t>
            </w:r>
          </w:p>
        </w:tc>
      </w:tr>
      <w:tr w:rsidR="00375D90" w:rsidRPr="00375D90" w:rsidTr="00044747">
        <w:trPr>
          <w:trHeight w:val="1276"/>
        </w:trPr>
        <w:tc>
          <w:tcPr>
            <w:tcW w:w="104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75D90" w:rsidRPr="00375D90" w:rsidRDefault="00375D90" w:rsidP="000447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5D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5D90" w:rsidRPr="00375D90" w:rsidTr="003C4BCB">
        <w:trPr>
          <w:trHeight w:val="409"/>
        </w:trPr>
        <w:tc>
          <w:tcPr>
            <w:tcW w:w="104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5D90" w:rsidRPr="00375D90" w:rsidRDefault="00375D90" w:rsidP="00375D9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75D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5.个人管理使用的办公设备、办公家具等物品</w:t>
            </w:r>
          </w:p>
        </w:tc>
      </w:tr>
      <w:tr w:rsidR="00375D90" w:rsidRPr="00375D90" w:rsidTr="00044747">
        <w:trPr>
          <w:trHeight w:val="1111"/>
        </w:trPr>
        <w:tc>
          <w:tcPr>
            <w:tcW w:w="104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75D90" w:rsidRPr="00375D90" w:rsidRDefault="00375D90" w:rsidP="000447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5D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5D90" w:rsidRPr="00375D90" w:rsidTr="00375271">
        <w:trPr>
          <w:trHeight w:val="419"/>
        </w:trPr>
        <w:tc>
          <w:tcPr>
            <w:tcW w:w="104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5D90" w:rsidRPr="00375D90" w:rsidRDefault="00375D90" w:rsidP="00375D9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75D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6.其他需要备注说明的方面</w:t>
            </w:r>
            <w:r w:rsidR="001C1E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或建议</w:t>
            </w:r>
          </w:p>
        </w:tc>
      </w:tr>
      <w:tr w:rsidR="00375D90" w:rsidRPr="00375D90" w:rsidTr="001073D4">
        <w:trPr>
          <w:trHeight w:val="1120"/>
        </w:trPr>
        <w:tc>
          <w:tcPr>
            <w:tcW w:w="1042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75D90" w:rsidRPr="00375D90" w:rsidRDefault="00375D90" w:rsidP="000447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5D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5D90" w:rsidRPr="00375D90" w:rsidTr="003C4BCB">
        <w:trPr>
          <w:trHeight w:val="508"/>
        </w:trPr>
        <w:tc>
          <w:tcPr>
            <w:tcW w:w="10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D90" w:rsidRPr="00375D90" w:rsidRDefault="00375D90" w:rsidP="00375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5D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本表一式三份，由主管领导、交接双方当事人各持一份，签字生效。</w:t>
            </w:r>
          </w:p>
        </w:tc>
      </w:tr>
      <w:tr w:rsidR="00375D90" w:rsidRPr="00375D90" w:rsidTr="003C4BCB">
        <w:trPr>
          <w:trHeight w:val="538"/>
        </w:trPr>
        <w:tc>
          <w:tcPr>
            <w:tcW w:w="10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BCB" w:rsidRDefault="003C4BCB" w:rsidP="003C4BC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C4BCB" w:rsidRDefault="003C4BCB" w:rsidP="003C4BC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</w:t>
            </w:r>
            <w:r w:rsidR="007543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移交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人：             </w:t>
            </w:r>
            <w:r w:rsidR="00D03B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人：                  主管领导：</w:t>
            </w:r>
          </w:p>
          <w:p w:rsidR="003C4BCB" w:rsidRPr="003C4BCB" w:rsidRDefault="003C4BCB" w:rsidP="003C4BC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75D90" w:rsidRPr="00375D90" w:rsidRDefault="003C4BCB" w:rsidP="00375D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</w:t>
            </w:r>
            <w:r w:rsidR="00375D90" w:rsidRPr="00375D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年       月       日</w:t>
            </w:r>
          </w:p>
        </w:tc>
      </w:tr>
    </w:tbl>
    <w:p w:rsidR="009F0A61" w:rsidRDefault="009F0A61"/>
    <w:sectPr w:rsidR="009F0A61" w:rsidSect="00051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86B" w:rsidRDefault="008A086B" w:rsidP="00375D90">
      <w:r>
        <w:separator/>
      </w:r>
    </w:p>
  </w:endnote>
  <w:endnote w:type="continuationSeparator" w:id="1">
    <w:p w:rsidR="008A086B" w:rsidRDefault="008A086B" w:rsidP="00375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86B" w:rsidRDefault="008A086B" w:rsidP="00375D90">
      <w:r>
        <w:separator/>
      </w:r>
    </w:p>
  </w:footnote>
  <w:footnote w:type="continuationSeparator" w:id="1">
    <w:p w:rsidR="008A086B" w:rsidRDefault="008A086B" w:rsidP="00375D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5D90"/>
    <w:rsid w:val="00044747"/>
    <w:rsid w:val="0005173C"/>
    <w:rsid w:val="001073D4"/>
    <w:rsid w:val="00177A1D"/>
    <w:rsid w:val="001C1EDF"/>
    <w:rsid w:val="001E418E"/>
    <w:rsid w:val="00375271"/>
    <w:rsid w:val="00375D90"/>
    <w:rsid w:val="003771BE"/>
    <w:rsid w:val="003C4BCB"/>
    <w:rsid w:val="00520FE4"/>
    <w:rsid w:val="005A485B"/>
    <w:rsid w:val="005E3E65"/>
    <w:rsid w:val="00673B66"/>
    <w:rsid w:val="00682266"/>
    <w:rsid w:val="00754382"/>
    <w:rsid w:val="00777F34"/>
    <w:rsid w:val="007B104A"/>
    <w:rsid w:val="008A086B"/>
    <w:rsid w:val="009F0A61"/>
    <w:rsid w:val="00D03B0A"/>
    <w:rsid w:val="00E8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5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5D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5D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5D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</Words>
  <Characters>349</Characters>
  <Application>Microsoft Office Word</Application>
  <DocSecurity>0</DocSecurity>
  <Lines>2</Lines>
  <Paragraphs>1</Paragraphs>
  <ScaleCrop>false</ScaleCrop>
  <Company>MS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18</cp:revision>
  <cp:lastPrinted>2016-11-12T10:36:00Z</cp:lastPrinted>
  <dcterms:created xsi:type="dcterms:W3CDTF">2016-11-12T10:25:00Z</dcterms:created>
  <dcterms:modified xsi:type="dcterms:W3CDTF">2016-11-14T02:18:00Z</dcterms:modified>
</cp:coreProperties>
</file>